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FB5E" w14:textId="77777777" w:rsidR="00F650D5" w:rsidRPr="00F650D5" w:rsidRDefault="00F650D5" w:rsidP="00F650D5">
      <w:r w:rsidRPr="00F650D5">
        <w:t>Sehr geehrte Damen und Herren,</w:t>
      </w:r>
    </w:p>
    <w:p w14:paraId="2331F63B" w14:textId="77777777" w:rsidR="00F650D5" w:rsidRPr="00F650D5" w:rsidRDefault="00F650D5" w:rsidP="00F650D5"/>
    <w:p w14:paraId="4EBFE7EF" w14:textId="77777777" w:rsidR="00F650D5" w:rsidRPr="00F650D5" w:rsidRDefault="00F650D5" w:rsidP="00F650D5">
      <w:r w:rsidRPr="00F650D5">
        <w:t>ich bitte um ein Angebot für eine Hohlraumdämmung meines Einfamilienhauses in Edewecht.</w:t>
      </w:r>
    </w:p>
    <w:p w14:paraId="3331A600" w14:textId="77777777" w:rsidR="00F650D5" w:rsidRPr="00F650D5" w:rsidRDefault="00F650D5" w:rsidP="00F650D5"/>
    <w:p w14:paraId="12BA103D" w14:textId="77777777" w:rsidR="00F650D5" w:rsidRPr="00F650D5" w:rsidRDefault="00F650D5" w:rsidP="00F650D5">
      <w:r w:rsidRPr="00F650D5">
        <w:t>Gebäudedaten:</w:t>
      </w:r>
    </w:p>
    <w:p w14:paraId="070DBD85" w14:textId="77777777" w:rsidR="00F650D5" w:rsidRPr="00F650D5" w:rsidRDefault="00F650D5" w:rsidP="00F650D5">
      <w:r w:rsidRPr="00F650D5">
        <w:t>• Baujahr: 2000</w:t>
      </w:r>
    </w:p>
    <w:p w14:paraId="352C4420" w14:textId="77777777" w:rsidR="00F650D5" w:rsidRPr="00F650D5" w:rsidRDefault="00F650D5" w:rsidP="00F650D5">
      <w:r w:rsidRPr="00F650D5">
        <w:t>• Wandaufbau: Klinker – Hohlraum – Hochlochziegel (rote Ziegel mit Löchern)</w:t>
      </w:r>
    </w:p>
    <w:p w14:paraId="7E3E4AED" w14:textId="77777777" w:rsidR="00F650D5" w:rsidRPr="00F650D5" w:rsidRDefault="00F650D5" w:rsidP="00F650D5">
      <w:r w:rsidRPr="00F650D5">
        <w:t>• Hohlraumstärke: ca. 4–8 cm</w:t>
      </w:r>
    </w:p>
    <w:p w14:paraId="36CD54FE" w14:textId="77777777" w:rsidR="00F650D5" w:rsidRPr="00F650D5" w:rsidRDefault="00F650D5" w:rsidP="00F650D5">
      <w:r w:rsidRPr="00F650D5">
        <w:t>• Wohnfläche: 180 m²</w:t>
      </w:r>
    </w:p>
    <w:p w14:paraId="7E426784" w14:textId="77777777" w:rsidR="00F650D5" w:rsidRPr="00F650D5" w:rsidRDefault="00F650D5" w:rsidP="00F650D5">
      <w:r w:rsidRPr="00F650D5">
        <w:t>• Fassadenfläche: ca. 160–200 m²</w:t>
      </w:r>
    </w:p>
    <w:p w14:paraId="548A2B96" w14:textId="77777777" w:rsidR="00F650D5" w:rsidRPr="00F650D5" w:rsidRDefault="00F650D5" w:rsidP="00F650D5"/>
    <w:p w14:paraId="53B7046A" w14:textId="77777777" w:rsidR="00F650D5" w:rsidRPr="00F650D5" w:rsidRDefault="00F650D5" w:rsidP="00F650D5">
      <w:r w:rsidRPr="00F650D5">
        <w:t>Bitte berücksichtigen Sie in Ihrem Angebot:</w:t>
      </w:r>
    </w:p>
    <w:p w14:paraId="2F313811" w14:textId="77777777" w:rsidR="00F650D5" w:rsidRPr="00F650D5" w:rsidRDefault="00F650D5" w:rsidP="00F650D5">
      <w:r w:rsidRPr="00F650D5">
        <w:t>• Einblasdämmung des Hohlraums (EPS-Perlen oder Mineralwolle)</w:t>
      </w:r>
    </w:p>
    <w:p w14:paraId="0E40AAB0" w14:textId="77777777" w:rsidR="00F650D5" w:rsidRPr="00F650D5" w:rsidRDefault="00F650D5" w:rsidP="00F650D5">
      <w:r w:rsidRPr="00F650D5">
        <w:t>• Bohrlöcher setzen und fachgerecht verschließen</w:t>
      </w:r>
    </w:p>
    <w:p w14:paraId="61E0D27D" w14:textId="77777777" w:rsidR="00F650D5" w:rsidRPr="00F650D5" w:rsidRDefault="00F650D5" w:rsidP="00F650D5">
      <w:r w:rsidRPr="00F650D5">
        <w:t>• Wärmebildkontrolle oder Endoskopie (falls möglich)</w:t>
      </w:r>
    </w:p>
    <w:p w14:paraId="08F7FA3A" w14:textId="77777777" w:rsidR="00F650D5" w:rsidRPr="00F650D5" w:rsidRDefault="00F650D5" w:rsidP="00F650D5">
      <w:r w:rsidRPr="00F650D5">
        <w:t>• Einschätzung zur Feuchtigkeitssituation</w:t>
      </w:r>
    </w:p>
    <w:p w14:paraId="2C473D5E" w14:textId="77777777" w:rsidR="00F650D5" w:rsidRPr="00F650D5" w:rsidRDefault="00F650D5" w:rsidP="00F650D5">
      <w:r w:rsidRPr="00F650D5">
        <w:t>• Gesamtkosten inkl. aller Nebenkosten</w:t>
      </w:r>
    </w:p>
    <w:p w14:paraId="4409FEC3" w14:textId="77777777" w:rsidR="00F650D5" w:rsidRPr="00F650D5" w:rsidRDefault="00F650D5" w:rsidP="00F650D5">
      <w:r w:rsidRPr="00F650D5">
        <w:t>• Optional: Gerüstkosten, falls erforderlich</w:t>
      </w:r>
    </w:p>
    <w:p w14:paraId="4E7F60D8" w14:textId="77777777" w:rsidR="00F650D5" w:rsidRPr="00F650D5" w:rsidRDefault="00F650D5" w:rsidP="00F650D5"/>
    <w:p w14:paraId="07B32ECA" w14:textId="77777777" w:rsidR="00F650D5" w:rsidRPr="00F650D5" w:rsidRDefault="00F650D5" w:rsidP="00F650D5">
      <w:r w:rsidRPr="00F650D5">
        <w:t>Ich bitte um eine transparente Aufstellung der Kosten sowie eine Einschätzung des möglichen U-Werts nach der Dämmung.</w:t>
      </w:r>
    </w:p>
    <w:p w14:paraId="0016B994" w14:textId="77777777" w:rsidR="00F650D5" w:rsidRPr="00F650D5" w:rsidRDefault="00F650D5" w:rsidP="00F650D5"/>
    <w:p w14:paraId="02DA0D1B" w14:textId="77777777" w:rsidR="00F650D5" w:rsidRPr="00F650D5" w:rsidRDefault="00F650D5" w:rsidP="00F650D5">
      <w:r w:rsidRPr="00F650D5">
        <w:t>Vielen Dank im Voraus.</w:t>
      </w:r>
    </w:p>
    <w:p w14:paraId="023569FB" w14:textId="77777777" w:rsidR="00F650D5" w:rsidRPr="00F650D5" w:rsidRDefault="00F650D5" w:rsidP="00F650D5"/>
    <w:p w14:paraId="562F608C" w14:textId="77777777" w:rsidR="00F650D5" w:rsidRPr="00F650D5" w:rsidRDefault="00F650D5" w:rsidP="00F650D5">
      <w:r w:rsidRPr="00F650D5">
        <w:t xml:space="preserve">Mit freundlichen Grüßen  </w:t>
      </w:r>
    </w:p>
    <w:p w14:paraId="7297C281" w14:textId="77777777" w:rsidR="00F650D5" w:rsidRPr="00F650D5" w:rsidRDefault="00F650D5" w:rsidP="00F650D5">
      <w:r w:rsidRPr="00F650D5">
        <w:t>Hans-Georg</w:t>
      </w:r>
    </w:p>
    <w:p w14:paraId="4EC59374" w14:textId="77777777" w:rsidR="00F650D5" w:rsidRDefault="00F650D5"/>
    <w:sectPr w:rsidR="00F65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D5"/>
    <w:rsid w:val="00A7025C"/>
    <w:rsid w:val="00F650D5"/>
    <w:rsid w:val="00F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10C"/>
  <w15:chartTrackingRefBased/>
  <w15:docId w15:val="{658A68D7-9DA6-4A77-BAD5-A6D8EA3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5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5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5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5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5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5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5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5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50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50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50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50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50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50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5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50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50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50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5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50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5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708</Characters>
  <Application>Microsoft Office Word</Application>
  <DocSecurity>0</DocSecurity>
  <Lines>27</Lines>
  <Paragraphs>19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Hans-Georg Sandstede</dc:creator>
  <cp:keywords/>
  <dc:description/>
  <cp:lastModifiedBy>Hans-Georg Sandstede</cp:lastModifiedBy>
  <cp:revision>2</cp:revision>
  <dcterms:created xsi:type="dcterms:W3CDTF">2026-01-29T07:08:00Z</dcterms:created>
  <dcterms:modified xsi:type="dcterms:W3CDTF">2026-01-29T07:11:00Z</dcterms:modified>
</cp:coreProperties>
</file>